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78" w:rsidRDefault="000F7178" w:rsidP="000F7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урока «Дыхательная система и её роль в жизни человека»</w:t>
      </w:r>
    </w:p>
    <w:p w:rsidR="000F7178" w:rsidRDefault="000F7178" w:rsidP="000F71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178" w:rsidRPr="002B0DD8" w:rsidRDefault="000F7178" w:rsidP="000F7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«открытие» нового знания</w:t>
      </w:r>
    </w:p>
    <w:p w:rsidR="000F7178" w:rsidRDefault="000F7178" w:rsidP="000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общих представлений у обучающихся о понятиях «дыхательная система», «трахея», «бронхи», «носовая полость», «легкие», о строении и работе дыхательной системы.</w:t>
      </w:r>
    </w:p>
    <w:p w:rsidR="000F7178" w:rsidRDefault="000F7178" w:rsidP="000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F7178" w:rsidTr="0042564F">
        <w:tc>
          <w:tcPr>
            <w:tcW w:w="7694" w:type="dxa"/>
          </w:tcPr>
          <w:p w:rsidR="000F7178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7694" w:type="dxa"/>
          </w:tcPr>
          <w:p w:rsidR="000F7178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0F7178" w:rsidTr="0042564F">
        <w:tc>
          <w:tcPr>
            <w:tcW w:w="7694" w:type="dxa"/>
          </w:tcPr>
          <w:p w:rsidR="000F7178" w:rsidRPr="009B1870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</w:t>
            </w:r>
            <w:r w:rsidRPr="009B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F7178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Познакомить обучающихся с понятиями «дыхательная система», «трахея», «бронхи», «носовая полость», «легкие»;</w:t>
            </w:r>
          </w:p>
          <w:p w:rsidR="000F7178" w:rsidRPr="009B1870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2B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пособствовать расширению знаний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обучающихся</w:t>
            </w:r>
            <w:r w:rsidRPr="002B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значении чистого воздуха для дыхания человека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7694" w:type="dxa"/>
          </w:tcPr>
          <w:p w:rsidR="000F7178" w:rsidRDefault="000F7178" w:rsidP="004256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Предметные:</w:t>
            </w:r>
          </w:p>
          <w:p w:rsidR="000F7178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Знать строение и роль дыхательной системы в жизни человека;</w:t>
            </w:r>
          </w:p>
          <w:p w:rsidR="000F7178" w:rsidRPr="009B1870" w:rsidRDefault="000F7178" w:rsidP="004256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Иметь представление о работе дыхательной системы.</w:t>
            </w:r>
          </w:p>
        </w:tc>
      </w:tr>
      <w:tr w:rsidR="000F7178" w:rsidTr="0042564F">
        <w:tc>
          <w:tcPr>
            <w:tcW w:w="7694" w:type="dxa"/>
          </w:tcPr>
          <w:p w:rsidR="000F7178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Развивающие</w:t>
            </w:r>
            <w:r w:rsidRPr="009B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F7178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Развивать критическое мышление, внимание и память;</w:t>
            </w:r>
          </w:p>
          <w:p w:rsidR="000F7178" w:rsidRPr="009B1870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устную и письменную речь.</w:t>
            </w:r>
          </w:p>
        </w:tc>
        <w:tc>
          <w:tcPr>
            <w:tcW w:w="7694" w:type="dxa"/>
            <w:vMerge w:val="restart"/>
          </w:tcPr>
          <w:p w:rsidR="000F7178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1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Личностные:</w:t>
            </w:r>
          </w:p>
          <w:p w:rsidR="000F7178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1.Са</w:t>
            </w:r>
            <w:r w:rsidRPr="00396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мостоятельно формулировать цели урока после предварительного обсуждения.</w:t>
            </w:r>
          </w:p>
          <w:p w:rsidR="000F7178" w:rsidRPr="009B1870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Организовывать учебное сотрудничество и совместную деятельность с учителем и одноклассниками.</w:t>
            </w:r>
          </w:p>
        </w:tc>
      </w:tr>
      <w:tr w:rsidR="000F7178" w:rsidTr="0042564F">
        <w:tc>
          <w:tcPr>
            <w:tcW w:w="7694" w:type="dxa"/>
          </w:tcPr>
          <w:p w:rsidR="000F7178" w:rsidRPr="009B1870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1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Воспитательные:</w:t>
            </w:r>
          </w:p>
          <w:p w:rsidR="000F7178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</w:t>
            </w:r>
            <w:r w:rsidRPr="002B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оздать условия для приобретения устойчивой мотивации ведения здорового образа жизни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0F7178" w:rsidRPr="009B1870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Воспитывать чувство ответственности за сохранение и укрепление своего здоровья.</w:t>
            </w:r>
          </w:p>
        </w:tc>
        <w:tc>
          <w:tcPr>
            <w:tcW w:w="7694" w:type="dxa"/>
            <w:vMerge/>
          </w:tcPr>
          <w:p w:rsidR="000F7178" w:rsidRPr="009B1870" w:rsidRDefault="000F7178" w:rsidP="0042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F7178" w:rsidRDefault="000F7178" w:rsidP="000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178" w:rsidRPr="002B0DD8" w:rsidRDefault="000F7178" w:rsidP="000F7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УМК: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«Школа России» (учебник «Окружающий мир» Плешаков А. А., 3 класс 1 часть; рабочая тетрадь Плешаков А. А., 3 класс 1 часть), презентация, раздаточный материал.</w:t>
      </w:r>
    </w:p>
    <w:p w:rsidR="000F7178" w:rsidRPr="003C6007" w:rsidRDefault="000F7178" w:rsidP="000F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bookmarkStart w:id="0" w:name="_GoBack"/>
      <w:bookmarkEnd w:id="0"/>
      <w:r w:rsidRPr="003C6007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>ЭТАПЫ УРОКА</w:t>
      </w:r>
    </w:p>
    <w:p w:rsidR="000F7178" w:rsidRPr="00603D7E" w:rsidRDefault="000F7178" w:rsidP="000F71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tbl>
      <w:tblPr>
        <w:tblpPr w:leftFromText="181" w:rightFromText="181" w:bottomFromText="160" w:vertAnchor="text" w:tblpX="-147" w:tblpY="1"/>
        <w:tblW w:w="15855" w:type="dxa"/>
        <w:tblLayout w:type="fixed"/>
        <w:tblLook w:val="04A0" w:firstRow="1" w:lastRow="0" w:firstColumn="1" w:lastColumn="0" w:noHBand="0" w:noVBand="1"/>
      </w:tblPr>
      <w:tblGrid>
        <w:gridCol w:w="987"/>
        <w:gridCol w:w="1135"/>
        <w:gridCol w:w="1984"/>
        <w:gridCol w:w="4253"/>
        <w:gridCol w:w="3685"/>
        <w:gridCol w:w="2126"/>
        <w:gridCol w:w="1685"/>
      </w:tblGrid>
      <w:tr w:rsidR="000F7178" w:rsidRPr="000749DB" w:rsidTr="0042564F">
        <w:trPr>
          <w:cantSplit/>
          <w:trHeight w:val="11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Этап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Образов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-</w:t>
            </w: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тельная</w:t>
            </w:r>
            <w:proofErr w:type="gramEnd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цель этапа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Формы организации учеб</w:t>
            </w:r>
            <w:proofErr w:type="gramStart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.</w:t>
            </w:r>
            <w:proofErr w:type="gramEnd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д</w:t>
            </w:r>
            <w:proofErr w:type="gramEnd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еятельности, методы и приемы,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формы </w:t>
            </w: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контроля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Деятельность учителя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, его речь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Деятельность </w:t>
            </w:r>
            <w:proofErr w:type="gramStart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обучающегося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br/>
            </w: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br/>
              <w:t xml:space="preserve">Планируемые </w:t>
            </w:r>
            <w:proofErr w:type="spellStart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метапредметные</w:t>
            </w:r>
            <w:proofErr w:type="spellEnd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результаты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7178" w:rsidRPr="000749DB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0F7178" w:rsidRPr="000749DB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Дидактические средства и интерактивное оборудование </w:t>
            </w:r>
          </w:p>
        </w:tc>
      </w:tr>
      <w:tr w:rsidR="000F7178" w:rsidRPr="000749DB" w:rsidTr="0042564F">
        <w:trPr>
          <w:cantSplit/>
          <w:trHeight w:val="18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Самоопределение к деятельности  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(1-2 мин)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Включение в учебную деятельность на </w:t>
            </w:r>
            <w:proofErr w:type="spellStart"/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лчностно</w:t>
            </w:r>
            <w:proofErr w:type="spellEnd"/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значимом уровне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Словесный: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0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Приёмы:</w:t>
            </w:r>
          </w:p>
          <w:p w:rsidR="000F7178" w:rsidRPr="002A3291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учебного общения</w:t>
            </w:r>
          </w:p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425"/>
              </w:tabs>
              <w:ind w:left="0" w:right="98"/>
              <w:jc w:val="both"/>
              <w:rPr>
                <w:sz w:val="24"/>
              </w:rPr>
            </w:pPr>
            <w:r w:rsidRPr="003C6007">
              <w:rPr>
                <w:b/>
                <w:sz w:val="24"/>
              </w:rPr>
              <w:t>Создаёт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условия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для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возникновения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у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обучающегося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внутренней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потребности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включения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в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учебную</w:t>
            </w:r>
            <w:r w:rsidRPr="003C6007">
              <w:rPr>
                <w:b/>
                <w:spacing w:val="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.</w:t>
            </w: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-Здравствуйте, ребята! Меня зовут Ульяна Константиновна, сегодня я проведу у вас урок окружающего мира.</w:t>
            </w: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-Посмотрите на экран, вы знаете, что это такое?</w:t>
            </w: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-Это облако слов. Внимательно прочитайте и скажите мне, что нам понадобиться на урок?</w:t>
            </w: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-Верно, теперь мы готовы начинать. Я попрошу вас еще взять три карандаша: красного, желтого и зеленого цвета.</w:t>
            </w: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  <w:p w:rsidR="000F7178" w:rsidRPr="000749DB" w:rsidRDefault="000F7178" w:rsidP="0042564F">
            <w:pPr>
              <w:pStyle w:val="TableParagraph"/>
              <w:tabs>
                <w:tab w:val="left" w:pos="305"/>
              </w:tabs>
              <w:ind w:left="0" w:right="103"/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0749DB" w:rsidRDefault="000F7178" w:rsidP="0042564F">
            <w:pPr>
              <w:pStyle w:val="TableParagraph"/>
              <w:tabs>
                <w:tab w:val="left" w:pos="369"/>
              </w:tabs>
              <w:ind w:right="102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-49"/>
              <w:jc w:val="both"/>
              <w:rPr>
                <w:b/>
                <w:sz w:val="24"/>
              </w:rPr>
            </w:pPr>
            <w:r w:rsidRPr="003C6007">
              <w:rPr>
                <w:b/>
                <w:sz w:val="24"/>
              </w:rPr>
              <w:t>Организуют</w:t>
            </w:r>
            <w:r w:rsidRPr="003C6007">
              <w:rPr>
                <w:b/>
                <w:spacing w:val="-7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свое</w:t>
            </w:r>
            <w:r w:rsidRPr="003C6007">
              <w:rPr>
                <w:b/>
                <w:spacing w:val="-5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рабочее</w:t>
            </w:r>
            <w:r w:rsidRPr="003C6007">
              <w:rPr>
                <w:b/>
                <w:spacing w:val="-4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место.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-49"/>
              <w:jc w:val="both"/>
              <w:rPr>
                <w:b/>
                <w:sz w:val="24"/>
              </w:rPr>
            </w:pPr>
          </w:p>
          <w:p w:rsidR="000F7178" w:rsidRPr="003C6007" w:rsidRDefault="000F7178" w:rsidP="0042564F">
            <w:pPr>
              <w:pStyle w:val="TableParagraph"/>
              <w:tabs>
                <w:tab w:val="left" w:pos="255"/>
              </w:tabs>
              <w:ind w:left="-49"/>
              <w:jc w:val="both"/>
              <w:rPr>
                <w:b/>
                <w:sz w:val="24"/>
              </w:rPr>
            </w:pPr>
            <w:r w:rsidRPr="003C6007">
              <w:rPr>
                <w:b/>
                <w:sz w:val="24"/>
              </w:rPr>
              <w:t>Приветствуют</w:t>
            </w:r>
            <w:r w:rsidRPr="003C6007">
              <w:rPr>
                <w:b/>
                <w:spacing w:val="59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учителя</w:t>
            </w:r>
            <w:r w:rsidRPr="003C6007">
              <w:rPr>
                <w:b/>
                <w:spacing w:val="3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и</w:t>
            </w:r>
            <w:r w:rsidRPr="003C6007">
              <w:rPr>
                <w:b/>
                <w:spacing w:val="2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выполняют</w:t>
            </w:r>
            <w:r w:rsidRPr="003C6007">
              <w:rPr>
                <w:b/>
                <w:spacing w:val="59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 xml:space="preserve">самооценку    </w:t>
            </w:r>
            <w:r w:rsidRPr="003C6007">
              <w:rPr>
                <w:b/>
                <w:spacing w:val="-57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готовности</w:t>
            </w:r>
            <w:r w:rsidRPr="003C6007">
              <w:rPr>
                <w:b/>
                <w:spacing w:val="-2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к</w:t>
            </w:r>
            <w:r w:rsidRPr="003C6007">
              <w:rPr>
                <w:b/>
                <w:spacing w:val="-1"/>
                <w:sz w:val="24"/>
              </w:rPr>
              <w:t xml:space="preserve"> </w:t>
            </w:r>
            <w:r w:rsidRPr="003C6007">
              <w:rPr>
                <w:b/>
                <w:sz w:val="24"/>
              </w:rPr>
              <w:t>уроку.</w:t>
            </w:r>
          </w:p>
          <w:p w:rsidR="000F7178" w:rsidRDefault="000F7178" w:rsidP="0042564F">
            <w:pPr>
              <w:pStyle w:val="TableParagraph"/>
              <w:tabs>
                <w:tab w:val="left" w:pos="405"/>
                <w:tab w:val="left" w:pos="2035"/>
                <w:tab w:val="left" w:pos="3116"/>
                <w:tab w:val="left" w:pos="4020"/>
                <w:tab w:val="left" w:pos="5325"/>
              </w:tabs>
              <w:spacing w:line="270" w:lineRule="atLeast"/>
              <w:ind w:left="114" w:right="101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405"/>
                <w:tab w:val="left" w:pos="2035"/>
                <w:tab w:val="left" w:pos="3116"/>
                <w:tab w:val="left" w:pos="4020"/>
                <w:tab w:val="left" w:pos="5325"/>
              </w:tabs>
              <w:spacing w:line="270" w:lineRule="atLeast"/>
              <w:ind w:left="114" w:right="101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405"/>
                <w:tab w:val="left" w:pos="2035"/>
                <w:tab w:val="left" w:pos="3116"/>
                <w:tab w:val="left" w:pos="4020"/>
                <w:tab w:val="left" w:pos="5325"/>
              </w:tabs>
              <w:spacing w:line="270" w:lineRule="atLeast"/>
              <w:ind w:left="0" w:right="101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405"/>
                <w:tab w:val="left" w:pos="2035"/>
                <w:tab w:val="left" w:pos="3116"/>
                <w:tab w:val="left" w:pos="4020"/>
                <w:tab w:val="left" w:pos="5325"/>
              </w:tabs>
              <w:spacing w:line="270" w:lineRule="atLeast"/>
              <w:ind w:left="0" w:right="101"/>
              <w:jc w:val="both"/>
              <w:rPr>
                <w:sz w:val="24"/>
              </w:rPr>
            </w:pPr>
          </w:p>
          <w:p w:rsidR="000F7178" w:rsidRPr="000749DB" w:rsidRDefault="000F7178" w:rsidP="0042564F">
            <w:pPr>
              <w:pStyle w:val="TableParagraph"/>
              <w:tabs>
                <w:tab w:val="left" w:pos="405"/>
                <w:tab w:val="left" w:pos="2035"/>
                <w:tab w:val="left" w:pos="3116"/>
                <w:tab w:val="left" w:pos="4020"/>
                <w:tab w:val="left" w:pos="5325"/>
              </w:tabs>
              <w:spacing w:line="270" w:lineRule="atLeast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Называют важные качества, которые понадобятся на уроке.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221"/>
              </w:tabs>
              <w:ind w:left="0" w:right="-45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73208">
              <w:rPr>
                <w:color w:val="000000"/>
                <w:sz w:val="24"/>
                <w:szCs w:val="24"/>
              </w:rPr>
              <w:t>УУКД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0F7178" w:rsidRPr="00B73208" w:rsidRDefault="000F7178" w:rsidP="0042564F">
            <w:pPr>
              <w:pStyle w:val="TableParagraph"/>
              <w:tabs>
                <w:tab w:val="left" w:pos="221"/>
              </w:tabs>
              <w:ind w:left="115" w:right="-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отвечать за себя и других участников учебного процесса</w:t>
            </w:r>
          </w:p>
          <w:p w:rsidR="000F7178" w:rsidRDefault="000F7178" w:rsidP="0042564F">
            <w:pPr>
              <w:pStyle w:val="TableParagraph"/>
              <w:tabs>
                <w:tab w:val="left" w:pos="221"/>
              </w:tabs>
              <w:ind w:left="115" w:right="-45"/>
              <w:rPr>
                <w:color w:val="000000"/>
                <w:sz w:val="24"/>
                <w:szCs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21"/>
              </w:tabs>
              <w:ind w:left="115" w:right="-45"/>
              <w:rPr>
                <w:color w:val="000000"/>
                <w:sz w:val="24"/>
                <w:szCs w:val="24"/>
              </w:rPr>
            </w:pPr>
            <w:r w:rsidRPr="00B73208">
              <w:rPr>
                <w:color w:val="000000"/>
                <w:sz w:val="24"/>
                <w:szCs w:val="24"/>
              </w:rPr>
              <w:t>УУРД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0F7178" w:rsidRDefault="000F7178" w:rsidP="0042564F">
            <w:pPr>
              <w:pStyle w:val="TableParagraph"/>
              <w:tabs>
                <w:tab w:val="left" w:pos="221"/>
              </w:tabs>
              <w:ind w:left="115" w:right="-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Выработать учебную мотивацию; выявлять и анализировать причины эмоций</w:t>
            </w:r>
          </w:p>
          <w:p w:rsidR="000F7178" w:rsidRPr="00B73208" w:rsidRDefault="000F7178" w:rsidP="0042564F">
            <w:pPr>
              <w:pStyle w:val="TableParagraph"/>
              <w:tabs>
                <w:tab w:val="left" w:pos="221"/>
              </w:tabs>
              <w:ind w:left="115" w:right="617"/>
              <w:rPr>
                <w:color w:val="000000"/>
                <w:sz w:val="24"/>
                <w:szCs w:val="24"/>
              </w:rPr>
            </w:pPr>
          </w:p>
          <w:p w:rsidR="000F7178" w:rsidRPr="00C15DE5" w:rsidRDefault="000F7178" w:rsidP="0042564F">
            <w:pPr>
              <w:pStyle w:val="TableParagraph"/>
              <w:tabs>
                <w:tab w:val="left" w:pos="221"/>
              </w:tabs>
              <w:ind w:left="115" w:right="61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78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Слайд 1</w:t>
            </w:r>
          </w:p>
          <w:p w:rsidR="000F7178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</w:p>
          <w:p w:rsidR="000F7178" w:rsidRPr="000749DB" w:rsidRDefault="000F7178" w:rsidP="0042564F">
            <w:pPr>
              <w:pStyle w:val="a4"/>
              <w:snapToGrid w:val="0"/>
              <w:spacing w:line="252" w:lineRule="auto"/>
              <w:ind w:left="113"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Слайд 2</w:t>
            </w:r>
          </w:p>
        </w:tc>
      </w:tr>
      <w:tr w:rsidR="000F7178" w:rsidRPr="000749DB" w:rsidTr="0042564F">
        <w:trPr>
          <w:cantSplit/>
          <w:trHeight w:val="93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Актуализация знаний и мотивация </w:t>
            </w:r>
          </w:p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(4-5 мин)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Готовность мышления  и осознание потребности к построению нового способа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178" w:rsidRPr="002A3291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</w:t>
            </w:r>
          </w:p>
          <w:p w:rsidR="000F7178" w:rsidRPr="002A3291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Словесный: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опрос, беседа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2A3291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3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Приёмы:</w:t>
            </w:r>
          </w:p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учебного общения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b/>
                <w:sz w:val="24"/>
              </w:rPr>
            </w:pPr>
            <w:r w:rsidRPr="006D69A7">
              <w:rPr>
                <w:b/>
                <w:sz w:val="24"/>
              </w:rPr>
              <w:t>Обеспечивает</w:t>
            </w:r>
            <w:r w:rsidRPr="006D69A7">
              <w:rPr>
                <w:b/>
                <w:spacing w:val="1"/>
                <w:sz w:val="24"/>
              </w:rPr>
              <w:t xml:space="preserve"> </w:t>
            </w:r>
            <w:r w:rsidRPr="006D69A7">
              <w:rPr>
                <w:b/>
                <w:sz w:val="24"/>
              </w:rPr>
              <w:t>мотивацию</w:t>
            </w:r>
            <w:r w:rsidRPr="006D69A7">
              <w:rPr>
                <w:b/>
                <w:spacing w:val="1"/>
                <w:sz w:val="24"/>
              </w:rPr>
              <w:t xml:space="preserve"> </w:t>
            </w:r>
            <w:r w:rsidRPr="006D69A7">
              <w:rPr>
                <w:b/>
                <w:sz w:val="24"/>
              </w:rPr>
              <w:t>к</w:t>
            </w:r>
            <w:r w:rsidRPr="006D69A7">
              <w:rPr>
                <w:b/>
                <w:spacing w:val="1"/>
                <w:sz w:val="24"/>
              </w:rPr>
              <w:t xml:space="preserve"> </w:t>
            </w:r>
            <w:r w:rsidRPr="006D69A7">
              <w:rPr>
                <w:b/>
                <w:sz w:val="24"/>
              </w:rPr>
              <w:t>изучению</w:t>
            </w:r>
            <w:r w:rsidRPr="006D69A7">
              <w:rPr>
                <w:b/>
                <w:spacing w:val="1"/>
                <w:sz w:val="24"/>
              </w:rPr>
              <w:t xml:space="preserve"> </w:t>
            </w:r>
            <w:r w:rsidRPr="006D69A7">
              <w:rPr>
                <w:b/>
                <w:sz w:val="24"/>
              </w:rPr>
              <w:t>материала</w:t>
            </w:r>
            <w:r w:rsidRPr="006D69A7">
              <w:rPr>
                <w:b/>
                <w:spacing w:val="1"/>
                <w:sz w:val="24"/>
              </w:rPr>
              <w:t xml:space="preserve"> </w:t>
            </w:r>
            <w:r w:rsidRPr="006D69A7">
              <w:rPr>
                <w:b/>
                <w:sz w:val="24"/>
              </w:rPr>
              <w:t>необходимого</w:t>
            </w:r>
            <w:r w:rsidRPr="006D69A7">
              <w:rPr>
                <w:b/>
                <w:spacing w:val="-5"/>
                <w:sz w:val="24"/>
              </w:rPr>
              <w:t xml:space="preserve"> </w:t>
            </w:r>
            <w:r w:rsidRPr="006D69A7">
              <w:rPr>
                <w:b/>
                <w:sz w:val="24"/>
              </w:rPr>
              <w:t>для</w:t>
            </w:r>
            <w:r w:rsidRPr="006D69A7">
              <w:rPr>
                <w:b/>
                <w:spacing w:val="-3"/>
                <w:sz w:val="24"/>
              </w:rPr>
              <w:t xml:space="preserve"> </w:t>
            </w:r>
            <w:r w:rsidRPr="006D69A7">
              <w:rPr>
                <w:b/>
                <w:sz w:val="24"/>
              </w:rPr>
              <w:t>«открытия</w:t>
            </w:r>
            <w:r w:rsidRPr="006D69A7">
              <w:rPr>
                <w:b/>
                <w:spacing w:val="-3"/>
                <w:sz w:val="24"/>
              </w:rPr>
              <w:t xml:space="preserve"> </w:t>
            </w:r>
            <w:r w:rsidRPr="006D69A7">
              <w:rPr>
                <w:b/>
                <w:sz w:val="24"/>
              </w:rPr>
              <w:t>нового</w:t>
            </w:r>
            <w:r w:rsidRPr="006D69A7">
              <w:rPr>
                <w:b/>
                <w:spacing w:val="-4"/>
                <w:sz w:val="24"/>
              </w:rPr>
              <w:t xml:space="preserve"> </w:t>
            </w:r>
            <w:r w:rsidRPr="006D69A7">
              <w:rPr>
                <w:b/>
                <w:sz w:val="24"/>
              </w:rPr>
              <w:t>знания».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-Какую большую тему вы начали изучать?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-Из чего состоит организм человека?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-Что является основой тела человека?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-Для чего нужен скелет?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-Но ведь человеку нужно движение. А кости скелета могут сами двигаться? Что нужно для этого?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-А что происходит с мышцами во время движения?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-Этого достаточно для жизни человека?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-А для чего человеку нужен воздух?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-А из чего состоит воздух?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-Какой газ нужен человеку чтобы </w:t>
            </w:r>
            <w:proofErr w:type="gramStart"/>
            <w:r>
              <w:rPr>
                <w:sz w:val="24"/>
              </w:rPr>
              <w:t>дышать</w:t>
            </w:r>
            <w:proofErr w:type="gramEnd"/>
            <w:r>
              <w:rPr>
                <w:sz w:val="24"/>
              </w:rPr>
              <w:t>?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-Вы правы, кислород, который находиться в воздухе, нужен для работы всех органов: сердца, головного мозга, также нужен для дыхания.</w:t>
            </w:r>
          </w:p>
          <w:p w:rsidR="000F7178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</w:p>
          <w:p w:rsidR="000F7178" w:rsidRPr="00031407" w:rsidRDefault="000F7178" w:rsidP="0042564F">
            <w:pPr>
              <w:pStyle w:val="TableParagraph"/>
              <w:tabs>
                <w:tab w:val="left" w:pos="415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-Ребята, за любую активность и ответы на уроке я буду выдавать наклейки, которые находятся в данном мешочке!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</w:rPr>
            </w:pPr>
            <w:r w:rsidRPr="00821988">
              <w:rPr>
                <w:b/>
                <w:sz w:val="24"/>
              </w:rPr>
              <w:t>Отвечают на вопросы учителя.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b/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-Организм человека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-Органов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-Скелет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-Служит опорой и защитой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-Скелет человека покрыт мышцами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-Они сокращаются и расслабляются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-Человеку нужно еще питание, воздух и вода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-Чтобы дышать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-Углекислый газ, кислород, частички пыли, азот</w:t>
            </w:r>
          </w:p>
          <w:p w:rsidR="000F7178" w:rsidRPr="0082198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-Кислород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221"/>
              </w:tabs>
              <w:ind w:left="57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УУПД:</w:t>
            </w:r>
          </w:p>
          <w:p w:rsidR="000F7178" w:rsidRDefault="000F7178" w:rsidP="0042564F">
            <w:pPr>
              <w:pStyle w:val="TableParagraph"/>
              <w:tabs>
                <w:tab w:val="left" w:pos="221"/>
              </w:tabs>
              <w:ind w:left="57" w:right="-73"/>
              <w:rPr>
                <w:sz w:val="24"/>
                <w:szCs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21"/>
              </w:tabs>
              <w:ind w:left="57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УУКД:</w:t>
            </w:r>
          </w:p>
          <w:p w:rsidR="000F7178" w:rsidRDefault="000F7178" w:rsidP="0042564F">
            <w:pPr>
              <w:pStyle w:val="TableParagraph"/>
              <w:tabs>
                <w:tab w:val="left" w:pos="221"/>
              </w:tabs>
              <w:ind w:left="57" w:right="-73"/>
              <w:rPr>
                <w:sz w:val="24"/>
                <w:szCs w:val="24"/>
              </w:rPr>
            </w:pPr>
          </w:p>
          <w:p w:rsidR="000F7178" w:rsidRPr="00C15DE5" w:rsidRDefault="000F7178" w:rsidP="0042564F">
            <w:pPr>
              <w:pStyle w:val="TableParagraph"/>
              <w:tabs>
                <w:tab w:val="left" w:pos="221"/>
              </w:tabs>
              <w:ind w:left="57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УУРД: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78" w:rsidRPr="000749DB" w:rsidRDefault="000F7178" w:rsidP="0042564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Pr="000749DB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7178" w:rsidRPr="000749DB" w:rsidTr="0042564F">
        <w:trPr>
          <w:cantSplit/>
          <w:trHeight w:val="906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Постановка учебной задачи 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 (4-5 мин)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 места и причины затруднения, постановка цели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</w:t>
            </w:r>
          </w:p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Словесный: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опрос, беседа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Приёмы:</w:t>
            </w:r>
          </w:p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учебного общения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0"/>
              <w:jc w:val="both"/>
              <w:rPr>
                <w:b/>
                <w:sz w:val="24"/>
              </w:rPr>
            </w:pPr>
            <w:r w:rsidRPr="00CA3220">
              <w:rPr>
                <w:b/>
                <w:sz w:val="24"/>
              </w:rPr>
              <w:t>Проводит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подводящий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диалог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для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формулирования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CA3220">
              <w:rPr>
                <w:b/>
                <w:sz w:val="24"/>
              </w:rPr>
              <w:t>обучающимися</w:t>
            </w:r>
            <w:proofErr w:type="gramEnd"/>
            <w:r w:rsidRPr="00CA3220">
              <w:rPr>
                <w:b/>
                <w:spacing w:val="-2"/>
                <w:sz w:val="24"/>
              </w:rPr>
              <w:t xml:space="preserve"> целей</w:t>
            </w:r>
            <w:r w:rsidRPr="00CA3220">
              <w:rPr>
                <w:b/>
                <w:spacing w:val="-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урока.</w:t>
            </w:r>
          </w:p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-Посмотрите на экран, здесь представлен ребус. В нем спрятана наша тема занятия. О чем мы сегодня будем говорить?</w:t>
            </w:r>
          </w:p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-Посмотрите на экран, вы видите вспомогательные слова для определения цели на урок.</w:t>
            </w:r>
          </w:p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0"/>
              <w:jc w:val="both"/>
              <w:rPr>
                <w:sz w:val="24"/>
              </w:rPr>
            </w:pPr>
            <w:r w:rsidRPr="00C02CB3">
              <w:rPr>
                <w:b/>
                <w:sz w:val="24"/>
              </w:rPr>
              <w:t>Узнать:</w:t>
            </w:r>
            <w:r>
              <w:rPr>
                <w:sz w:val="24"/>
              </w:rPr>
              <w:t xml:space="preserve"> как </w:t>
            </w:r>
            <w:proofErr w:type="gramStart"/>
            <w:r>
              <w:rPr>
                <w:sz w:val="24"/>
              </w:rPr>
              <w:t>устроена</w:t>
            </w:r>
            <w:proofErr w:type="gramEnd"/>
            <w:r>
              <w:rPr>
                <w:sz w:val="24"/>
              </w:rPr>
              <w:t xml:space="preserve"> и работает…</w:t>
            </w:r>
          </w:p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-Давайте составим план урока, но вот незадача, все пункты плана перемешались у меня. Давайте вместе расставим в правильном порядке.</w:t>
            </w:r>
          </w:p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0"/>
              <w:jc w:val="both"/>
              <w:rPr>
                <w:sz w:val="24"/>
              </w:rPr>
            </w:pPr>
          </w:p>
          <w:p w:rsidR="000F7178" w:rsidRPr="001555EA" w:rsidRDefault="000F7178" w:rsidP="0042564F">
            <w:pPr>
              <w:pStyle w:val="TableParagraph"/>
              <w:tabs>
                <w:tab w:val="left" w:pos="355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-Вы верно составили план, молодцы!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b/>
                <w:sz w:val="24"/>
              </w:rPr>
            </w:pPr>
            <w:r w:rsidRPr="001555EA">
              <w:rPr>
                <w:b/>
                <w:sz w:val="24"/>
              </w:rPr>
              <w:t>Формулируют тему, цель и задачи на урок.</w:t>
            </w: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-О дыхательной системе человека</w:t>
            </w: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-Узнать, как устроена и работает дыхательная система человека</w:t>
            </w: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1.Узнать из каких органов состоит дыхательная система и её функции</w:t>
            </w: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2.Выполнить задания</w:t>
            </w:r>
          </w:p>
          <w:p w:rsidR="000F7178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3.Подвести итоги</w:t>
            </w:r>
          </w:p>
          <w:p w:rsidR="000F7178" w:rsidRPr="001555EA" w:rsidRDefault="000F7178" w:rsidP="0042564F">
            <w:pPr>
              <w:pStyle w:val="TableParagraph"/>
              <w:tabs>
                <w:tab w:val="left" w:pos="147"/>
                <w:tab w:val="left" w:pos="255"/>
              </w:tabs>
              <w:spacing w:line="255" w:lineRule="exact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9E0DD0" w:rsidRDefault="000F7178" w:rsidP="0042564F">
            <w:pPr>
              <w:pStyle w:val="TableParagraph"/>
              <w:tabs>
                <w:tab w:val="left" w:pos="221"/>
              </w:tabs>
              <w:ind w:left="57"/>
              <w:rPr>
                <w:sz w:val="24"/>
                <w:szCs w:val="24"/>
              </w:rPr>
            </w:pPr>
            <w:r w:rsidRPr="009E0DD0">
              <w:rPr>
                <w:sz w:val="24"/>
                <w:szCs w:val="24"/>
              </w:rPr>
              <w:t>УУПД:</w:t>
            </w:r>
          </w:p>
          <w:p w:rsidR="000F7178" w:rsidRPr="009E0DD0" w:rsidRDefault="000F7178" w:rsidP="0042564F">
            <w:pPr>
              <w:pStyle w:val="TableParagraph"/>
              <w:tabs>
                <w:tab w:val="left" w:pos="221"/>
              </w:tabs>
              <w:ind w:left="57"/>
              <w:rPr>
                <w:sz w:val="24"/>
                <w:szCs w:val="24"/>
              </w:rPr>
            </w:pPr>
          </w:p>
          <w:p w:rsidR="000F7178" w:rsidRPr="009E0DD0" w:rsidRDefault="000F7178" w:rsidP="0042564F">
            <w:pPr>
              <w:pStyle w:val="TableParagraph"/>
              <w:tabs>
                <w:tab w:val="left" w:pos="221"/>
              </w:tabs>
              <w:ind w:left="57"/>
              <w:rPr>
                <w:sz w:val="24"/>
                <w:szCs w:val="24"/>
              </w:rPr>
            </w:pPr>
            <w:r w:rsidRPr="009E0DD0">
              <w:rPr>
                <w:sz w:val="24"/>
                <w:szCs w:val="24"/>
              </w:rPr>
              <w:t>УУКД:</w:t>
            </w:r>
          </w:p>
          <w:p w:rsidR="000F7178" w:rsidRPr="009E0DD0" w:rsidRDefault="000F7178" w:rsidP="0042564F">
            <w:pPr>
              <w:pStyle w:val="TableParagraph"/>
              <w:tabs>
                <w:tab w:val="left" w:pos="221"/>
              </w:tabs>
              <w:ind w:left="57"/>
              <w:rPr>
                <w:sz w:val="24"/>
                <w:szCs w:val="24"/>
              </w:rPr>
            </w:pPr>
          </w:p>
          <w:p w:rsidR="000F7178" w:rsidRPr="00D96EDA" w:rsidRDefault="000F7178" w:rsidP="0042564F">
            <w:pPr>
              <w:pStyle w:val="TableParagraph"/>
              <w:tabs>
                <w:tab w:val="left" w:pos="221"/>
              </w:tabs>
              <w:ind w:left="57"/>
              <w:rPr>
                <w:sz w:val="24"/>
                <w:szCs w:val="24"/>
              </w:rPr>
            </w:pPr>
            <w:r w:rsidRPr="009E0DD0">
              <w:rPr>
                <w:sz w:val="24"/>
                <w:szCs w:val="24"/>
              </w:rPr>
              <w:t>УУРД: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3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4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5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6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3F011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7</w:t>
            </w:r>
          </w:p>
        </w:tc>
      </w:tr>
      <w:tr w:rsidR="000F7178" w:rsidRPr="000749DB" w:rsidTr="0042564F">
        <w:trPr>
          <w:cantSplit/>
          <w:trHeight w:val="30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"Открытие" детьми нового знания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  (7-8 мин)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Построение детьми нового способа действий  и формирование способности к его выполнению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Словесный: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Наглядный: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 видеоматериала</w:t>
            </w:r>
          </w:p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Практический: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задания у доски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Приёмы:</w:t>
            </w:r>
          </w:p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наблюдение, анализ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945C1E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b/>
                <w:sz w:val="24"/>
              </w:rPr>
            </w:pPr>
            <w:r w:rsidRPr="00945C1E">
              <w:rPr>
                <w:b/>
                <w:sz w:val="24"/>
              </w:rPr>
              <w:t>Открытие для детей новых сведений.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-Сейчас я вам предлагаю посмотреть видео, после которого я задам вам вопросы, поэтому смотрите внимательно. 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-Что такое дыхание?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-На сколько этапов делится процесс дыхания? Какие?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-Мы с вами сегодня уже </w:t>
            </w:r>
            <w:proofErr w:type="gramStart"/>
            <w:r>
              <w:rPr>
                <w:sz w:val="24"/>
              </w:rPr>
              <w:t>вспоминали из чего состоит</w:t>
            </w:r>
            <w:proofErr w:type="gramEnd"/>
            <w:r>
              <w:rPr>
                <w:sz w:val="24"/>
              </w:rPr>
              <w:t xml:space="preserve"> воздух. Кто запомнил, сколько процентов кислорода находится в воздухе?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-Через какой орган происходит правильное дыхание? Почему?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-Нос</w:t>
            </w:r>
            <w:r w:rsidRPr="009703B1">
              <w:rPr>
                <w:sz w:val="24"/>
              </w:rPr>
              <w:t xml:space="preserve"> согревает и очищает проходящий через него воздух. Внутри носа имеются волоски и слизь, которые задерживают частички пыли. Под слизью находится слой мерцательных клеток, реснички которых колышутся и гонят из носа слизь с прилипшими пылинками.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-Что входит в систему органов дыхания? Кто выйдет к доске и покажет, где и что находится? Какой главный орган в дыхательной системе?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-Молодцы! </w:t>
            </w:r>
          </w:p>
          <w:p w:rsidR="000F7178" w:rsidRPr="002524A5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 w:rsidRPr="002524A5">
              <w:rPr>
                <w:sz w:val="24"/>
              </w:rPr>
              <w:t>-Животные дышат легкими, кожей,</w:t>
            </w:r>
            <w:r>
              <w:rPr>
                <w:sz w:val="24"/>
              </w:rPr>
              <w:t xml:space="preserve"> </w:t>
            </w:r>
            <w:r w:rsidRPr="002524A5">
              <w:rPr>
                <w:sz w:val="24"/>
              </w:rPr>
              <w:t>жабрами.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 w:rsidRPr="002524A5">
              <w:rPr>
                <w:sz w:val="24"/>
              </w:rPr>
              <w:t>Чем крупнее животное – тем медленнее оно дышит. Слон делает всего 10 вдохов и выходов в минуту, а мышь – 200.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-А вы знаете, что опасно для органов дыхания?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524A5">
              <w:rPr>
                <w:sz w:val="24"/>
              </w:rPr>
              <w:t>Органы дыхания очищают вдыхаемый воздух от пыли, но не могут оградить организм от ядовитых газов и микробов. Опасны для здоровья выхлопные газы автомобилей, ядовитые газы, выбрасываемые в воздух заводами, а также табачный дым.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524A5">
              <w:rPr>
                <w:sz w:val="24"/>
              </w:rPr>
              <w:t>Частицы дыма оседают на стенках легочных пузырьков и мешают поступлению кислорода в кровь. Вместе с дымом сигареты в легкие курильщика и находящихся рядом людей попадает яд – никотин</w:t>
            </w:r>
            <w:r>
              <w:rPr>
                <w:sz w:val="24"/>
              </w:rPr>
              <w:t xml:space="preserve">. </w:t>
            </w:r>
            <w:r w:rsidRPr="002524A5">
              <w:rPr>
                <w:sz w:val="24"/>
              </w:rPr>
              <w:t>Никотин проникает в кровь, и она разносит его по всем органам. Этот яд притупляет зрение, слух, внимание, заставляет усиленно работать сердце. У курильщиков часто возникают опасные, а порой смертельные заболевания легких и сердца.</w:t>
            </w:r>
          </w:p>
          <w:p w:rsidR="000F7178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</w:rPr>
            </w:pPr>
          </w:p>
          <w:p w:rsidR="000F7178" w:rsidRPr="002524A5" w:rsidRDefault="000F7178" w:rsidP="0042564F">
            <w:pPr>
              <w:pStyle w:val="TableParagraph"/>
              <w:tabs>
                <w:tab w:val="left" w:pos="533"/>
              </w:tabs>
              <w:spacing w:line="270" w:lineRule="atLeast"/>
              <w:ind w:left="0" w:right="98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-Давайте обратимся к нашему плану. Какой пункт мы выполнили?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-Дыхание – это процесс поглощения из воздуха кислорода и выделения из организма углекислого газа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-На два. Поступление воздуха при вдохе и выдох углекислого газа при выдохе.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-21%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-через нос, потому что он очищает и согревает проходящий через него воздух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Ученик показывает на доске органы дыхательной системы.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-Легкие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Предполагают ответы на вопрос учителя.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</w:p>
          <w:p w:rsidR="000F7178" w:rsidRPr="007F6953" w:rsidRDefault="000F7178" w:rsidP="0042564F">
            <w:pPr>
              <w:pStyle w:val="TableParagraph"/>
              <w:tabs>
                <w:tab w:val="left" w:pos="255"/>
              </w:tabs>
              <w:spacing w:line="25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-1.Узнать из каких органов состоит дыхательная система и её функции.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УУПД:</w:t>
            </w:r>
          </w:p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УУКД:</w:t>
            </w:r>
          </w:p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УУРД: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«Дыхательная система»</w:t>
            </w: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</w:t>
            </w: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</w:t>
            </w: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11</w:t>
            </w: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78" w:rsidRPr="000749DB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</w:t>
            </w:r>
          </w:p>
        </w:tc>
      </w:tr>
      <w:tr w:rsidR="000F7178" w:rsidRPr="000749DB" w:rsidTr="0042564F">
        <w:trPr>
          <w:cantSplit/>
          <w:trHeight w:val="264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Первичное закрепление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(4-5 мин)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Усвоение нового способа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</w:t>
            </w:r>
            <w:proofErr w:type="gramStart"/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,П</w:t>
            </w:r>
            <w:proofErr w:type="gramEnd"/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Словесный: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Наглядный: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рабочая тетрадь</w:t>
            </w:r>
          </w:p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Практический: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упражнений</w:t>
            </w: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B44762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7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Взаимоконтроль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413"/>
              </w:tabs>
              <w:ind w:left="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Pr="00CA3220">
              <w:rPr>
                <w:b/>
                <w:sz w:val="24"/>
              </w:rPr>
              <w:t>Организует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работу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обучающихся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по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первичному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закреплению</w:t>
            </w:r>
            <w:r w:rsidRPr="00CA3220">
              <w:rPr>
                <w:b/>
                <w:spacing w:val="-1"/>
                <w:sz w:val="24"/>
              </w:rPr>
              <w:t xml:space="preserve"> полученных </w:t>
            </w:r>
            <w:r w:rsidRPr="00CA3220">
              <w:rPr>
                <w:b/>
                <w:sz w:val="24"/>
              </w:rPr>
              <w:t>знаний.</w:t>
            </w:r>
          </w:p>
          <w:p w:rsidR="000F7178" w:rsidRDefault="000F7178" w:rsidP="0042564F">
            <w:pPr>
              <w:pStyle w:val="TableParagraph"/>
              <w:tabs>
                <w:tab w:val="left" w:pos="413"/>
              </w:tabs>
              <w:ind w:left="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Откройте рабочие тетради на странице 80. Сейчас выполняем 1 задание только про дыхательную систему и задание номер 2. Для второго задания подготовьте красный и синий карандаш. </w:t>
            </w:r>
          </w:p>
          <w:p w:rsidR="000F7178" w:rsidRDefault="000F7178" w:rsidP="0042564F">
            <w:pPr>
              <w:pStyle w:val="TableParagraph"/>
              <w:tabs>
                <w:tab w:val="left" w:pos="413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-На эти задания у вас есть 2 минуты. Время пошло!</w:t>
            </w:r>
          </w:p>
          <w:p w:rsidR="000F7178" w:rsidRPr="00A4400F" w:rsidRDefault="000F7178" w:rsidP="0042564F">
            <w:pPr>
              <w:pStyle w:val="TableParagraph"/>
              <w:tabs>
                <w:tab w:val="left" w:pos="413"/>
              </w:tabs>
              <w:ind w:left="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Pr="00A4400F">
              <w:rPr>
                <w:b/>
                <w:sz w:val="24"/>
              </w:rPr>
              <w:t xml:space="preserve">Организовывает </w:t>
            </w:r>
            <w:r>
              <w:rPr>
                <w:b/>
                <w:sz w:val="24"/>
              </w:rPr>
              <w:t>взаим</w:t>
            </w:r>
            <w:r w:rsidRPr="00A4400F">
              <w:rPr>
                <w:b/>
                <w:sz w:val="24"/>
              </w:rPr>
              <w:t xml:space="preserve">опроверку </w:t>
            </w:r>
            <w:proofErr w:type="gramStart"/>
            <w:r w:rsidRPr="00A4400F">
              <w:rPr>
                <w:b/>
                <w:sz w:val="24"/>
              </w:rPr>
              <w:t>обучающимися</w:t>
            </w:r>
            <w:proofErr w:type="gramEnd"/>
            <w:r w:rsidRPr="00A4400F">
              <w:rPr>
                <w:b/>
                <w:sz w:val="24"/>
              </w:rPr>
              <w:t xml:space="preserve"> своих решений по эталону.</w:t>
            </w:r>
          </w:p>
          <w:p w:rsidR="000F7178" w:rsidRDefault="000F7178" w:rsidP="0042564F">
            <w:pPr>
              <w:pStyle w:val="TableParagraph"/>
              <w:tabs>
                <w:tab w:val="left" w:pos="413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-Время вышло, обменяйтесь с соседом по парте и проверьте с доской, все ли правильно выполнено? У каждого верно выполненного задания поставьте плюс. У кого два плюса поднимите зеленый карандаш, у кого один минус желтый, у кого два минуса красный.</w:t>
            </w:r>
          </w:p>
          <w:p w:rsidR="000F7178" w:rsidRDefault="000F7178" w:rsidP="0042564F">
            <w:pPr>
              <w:pStyle w:val="TableParagraph"/>
              <w:tabs>
                <w:tab w:val="left" w:pos="413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-Молодцы!</w:t>
            </w:r>
          </w:p>
          <w:p w:rsidR="000F7178" w:rsidRPr="0000776D" w:rsidRDefault="000F7178" w:rsidP="0042564F">
            <w:pPr>
              <w:pStyle w:val="TableParagraph"/>
              <w:tabs>
                <w:tab w:val="left" w:pos="413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-Давайте встанем и разомнемся немного!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Выполняют задания в рабочих тетрадях.</w:t>
            </w: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:rsidR="000F7178" w:rsidRPr="00ED6CF5" w:rsidRDefault="000F7178" w:rsidP="0042564F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Выполняют взаимопроверку по эталону.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9E0DD0" w:rsidRDefault="000F7178" w:rsidP="0042564F">
            <w:pPr>
              <w:pStyle w:val="TableParagraph"/>
              <w:tabs>
                <w:tab w:val="left" w:pos="221"/>
              </w:tabs>
              <w:rPr>
                <w:sz w:val="24"/>
              </w:rPr>
            </w:pPr>
            <w:r w:rsidRPr="009E0DD0">
              <w:rPr>
                <w:sz w:val="24"/>
              </w:rPr>
              <w:t>УУПД:</w:t>
            </w:r>
          </w:p>
          <w:p w:rsidR="000F7178" w:rsidRPr="009E0DD0" w:rsidRDefault="000F7178" w:rsidP="0042564F">
            <w:pPr>
              <w:pStyle w:val="TableParagraph"/>
              <w:tabs>
                <w:tab w:val="left" w:pos="221"/>
              </w:tabs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21"/>
              </w:tabs>
              <w:rPr>
                <w:sz w:val="24"/>
              </w:rPr>
            </w:pPr>
            <w:r w:rsidRPr="009E0DD0">
              <w:rPr>
                <w:sz w:val="24"/>
              </w:rPr>
              <w:t>УУКД:</w:t>
            </w:r>
          </w:p>
          <w:p w:rsidR="000F7178" w:rsidRDefault="000F7178" w:rsidP="0042564F">
            <w:pPr>
              <w:pStyle w:val="TableParagraph"/>
              <w:tabs>
                <w:tab w:val="left" w:pos="221"/>
              </w:tabs>
              <w:rPr>
                <w:sz w:val="24"/>
              </w:rPr>
            </w:pPr>
          </w:p>
          <w:p w:rsidR="000F7178" w:rsidRPr="009E0DD0" w:rsidRDefault="000F7178" w:rsidP="0042564F">
            <w:pPr>
              <w:pStyle w:val="TableParagraph"/>
              <w:tabs>
                <w:tab w:val="left" w:pos="221"/>
              </w:tabs>
              <w:rPr>
                <w:sz w:val="24"/>
              </w:rPr>
            </w:pPr>
            <w:r w:rsidRPr="009E0DD0">
              <w:rPr>
                <w:sz w:val="24"/>
              </w:rPr>
              <w:t>УУРД: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14</w:t>
            </w:r>
          </w:p>
        </w:tc>
      </w:tr>
      <w:tr w:rsidR="000F7178" w:rsidRPr="000749DB" w:rsidTr="0042564F">
        <w:trPr>
          <w:cantSplit/>
          <w:trHeight w:val="545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Физкультминутка</w:t>
            </w:r>
          </w:p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 мин)</w:t>
            </w:r>
          </w:p>
        </w:tc>
      </w:tr>
      <w:tr w:rsidR="000F7178" w:rsidRPr="000749DB" w:rsidTr="0042564F">
        <w:trPr>
          <w:cantSplit/>
          <w:trHeight w:val="2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Самостоятельная работа с самопроверкой 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(4-5 мин)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Интериоризация</w:t>
            </w:r>
            <w:proofErr w:type="spellEnd"/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(переход извне внутрь) нового способа действий, индивидуальная рефлексия достижения цели, создание ситуации успеха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b/>
                <w:sz w:val="24"/>
              </w:rPr>
            </w:pPr>
            <w:r w:rsidRPr="00CA3220">
              <w:rPr>
                <w:b/>
                <w:sz w:val="24"/>
              </w:rPr>
              <w:t>1.Контролирует</w:t>
            </w:r>
            <w:r w:rsidRPr="00CA3220">
              <w:rPr>
                <w:b/>
                <w:spacing w:val="-12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выполнение</w:t>
            </w:r>
            <w:r w:rsidRPr="00CA3220">
              <w:rPr>
                <w:b/>
                <w:spacing w:val="-12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работы.</w:t>
            </w: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-На партах у вас лежат карточки под №1. Переверните их. Это задание вы делаете самостоятельно и на выполнение у вас есть 2 минуты. Время пошло!</w:t>
            </w: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 w:rsidRPr="00405C8D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C8B190" wp14:editId="5450CFC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95885</wp:posOffset>
                      </wp:positionV>
                      <wp:extent cx="2529840" cy="6519545"/>
                      <wp:effectExtent l="19050" t="19050" r="22860" b="1460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651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1.Как называется система, в которую объединяются органы дыхания?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А) костно-мышечная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В) дыхательная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С) пищеварительная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D) нервная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2.Органы дыхания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A) пищевод, печень, желудок.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B) глотка, кишечник, лёгкие.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C) трахея, бронхи, лёгкие.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3.Определи последовательность работы органов дыхания при вдохе.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A) бронхи, нос, лёгкие, трахея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B) нос, трахея, бронхи, лёгкие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C) лёгкие, бронхи, трахея, нос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4. Что происходит с воздухом в носу?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A) согревается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B) очищается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C) согревается и очищается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5.Куда вначале попадает воздух?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A) в нос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B) в лёгкие</w:t>
                                  </w:r>
                                </w:p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05C8D">
                                    <w:rPr>
                                      <w:rFonts w:ascii="Times New Roman" w:hAnsi="Times New Roman" w:cs="Times New Roman"/>
                                    </w:rPr>
                                    <w:t>C) в трахею</w:t>
                                  </w:r>
                                </w:p>
                                <w:p w:rsidR="000F7178" w:rsidRPr="00405C8D" w:rsidRDefault="000F7178" w:rsidP="000F7178"/>
                                <w:p w:rsidR="000F7178" w:rsidRPr="00405C8D" w:rsidRDefault="000F7178" w:rsidP="000F71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.7pt;margin-top:7.55pt;width:199.2pt;height:51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" strokeweight="3pt">
                      <v:textbox>
                        <w:txbxContent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1.Как называется система, в которую объединяются органы дыхания?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А) костно-мышечная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В) дыхательная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С) пищеварительная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D) нервная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2.Органы дыхания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A) пищевод, печень, желудок.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B) глотка, кишечник, лёгкие.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C) трахея, бронхи, лёгкие.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3.Определи последовательность работы органов дыхания при вдохе.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A) бронхи, нос, лёгкие, трахея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B) нос, трахея, бронхи, лёгкие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C) лёгкие, бронхи, трахея, нос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  <w:b/>
                              </w:rPr>
                              <w:t>4. Что происходит с воздухом в носу?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A) согревается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B) очищается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C) согревается и очищается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5.Куда вначале попадает воздух?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A) в нос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B) в лёгкие</w:t>
                            </w:r>
                          </w:p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5C8D">
                              <w:rPr>
                                <w:rFonts w:ascii="Times New Roman" w:hAnsi="Times New Roman" w:cs="Times New Roman"/>
                              </w:rPr>
                              <w:t>C) в трахею</w:t>
                            </w:r>
                          </w:p>
                          <w:p w:rsidR="000F7178" w:rsidRPr="00405C8D" w:rsidRDefault="000F7178" w:rsidP="000F7178"/>
                          <w:p w:rsidR="000F7178" w:rsidRPr="00405C8D" w:rsidRDefault="000F7178" w:rsidP="000F71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-Стоп! Отложили эти карточки и взяли под №2. На это задание у вас также 2 минуты. Время пошло!</w:t>
            </w:r>
          </w:p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2"/>
              <w:jc w:val="both"/>
              <w:rPr>
                <w:b/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2"/>
              <w:jc w:val="both"/>
              <w:rPr>
                <w:b/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3B3F1547" wp14:editId="7E20096C">
                  <wp:extent cx="2563495" cy="3649980"/>
                  <wp:effectExtent l="0" t="0" r="825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31f-0004be0e-c8f7debb-771x77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364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2"/>
              <w:jc w:val="both"/>
              <w:rPr>
                <w:b/>
                <w:sz w:val="24"/>
              </w:rPr>
            </w:pPr>
            <w:r w:rsidRPr="00CA3220">
              <w:rPr>
                <w:b/>
                <w:sz w:val="24"/>
              </w:rPr>
              <w:t>2.Организовывает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</w:t>
            </w:r>
            <w:r w:rsidRPr="00CA3220">
              <w:rPr>
                <w:b/>
                <w:sz w:val="24"/>
              </w:rPr>
              <w:t>мопроверку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CA3220">
              <w:rPr>
                <w:b/>
                <w:sz w:val="24"/>
              </w:rPr>
              <w:t>обучающимися</w:t>
            </w:r>
            <w:proofErr w:type="gramEnd"/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своих решений</w:t>
            </w:r>
            <w:r w:rsidRPr="00CA3220">
              <w:rPr>
                <w:b/>
                <w:spacing w:val="-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по</w:t>
            </w:r>
            <w:r w:rsidRPr="00CA3220">
              <w:rPr>
                <w:b/>
                <w:spacing w:val="1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эталону.</w:t>
            </w:r>
          </w:p>
          <w:p w:rsidR="000F7178" w:rsidRDefault="000F7178" w:rsidP="0042564F">
            <w:pPr>
              <w:pStyle w:val="TableParagraph"/>
              <w:tabs>
                <w:tab w:val="left" w:pos="355"/>
              </w:tabs>
              <w:ind w:left="0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Время вышло! Сейчас посмотрите на экран и </w:t>
            </w:r>
            <w:proofErr w:type="gramStart"/>
            <w:r>
              <w:rPr>
                <w:sz w:val="24"/>
              </w:rPr>
              <w:t>проверьте все ли у вас получилось</w:t>
            </w:r>
            <w:proofErr w:type="gramEnd"/>
            <w:r>
              <w:rPr>
                <w:sz w:val="24"/>
              </w:rPr>
              <w:t xml:space="preserve">. У кого </w:t>
            </w:r>
            <w:proofErr w:type="gramStart"/>
            <w:r>
              <w:rPr>
                <w:sz w:val="24"/>
              </w:rPr>
              <w:t>нет ошибок поднимите</w:t>
            </w:r>
            <w:proofErr w:type="gramEnd"/>
            <w:r>
              <w:rPr>
                <w:sz w:val="24"/>
              </w:rPr>
              <w:t xml:space="preserve"> зеленый карандаш, у кого есть ошибки – желтый, и кто вообще не справился – красный.</w:t>
            </w:r>
          </w:p>
          <w:p w:rsidR="000F7178" w:rsidRPr="00ED6CF5" w:rsidRDefault="000F7178" w:rsidP="0042564F">
            <w:pPr>
              <w:pStyle w:val="TableParagraph"/>
              <w:tabs>
                <w:tab w:val="left" w:pos="355"/>
              </w:tabs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>-Теперь проверяем второе задание. Кто нашел все слова – зеленый, не нашел несколько слов – желтый, не нашел ни единого слова – красный!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ED6CF5" w:rsidRDefault="000F7178" w:rsidP="0042564F">
            <w:pPr>
              <w:pStyle w:val="TableParagraph"/>
              <w:tabs>
                <w:tab w:val="left" w:pos="271"/>
              </w:tabs>
              <w:spacing w:line="270" w:lineRule="atLeast"/>
              <w:ind w:left="115" w:right="9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9E0DD0" w:rsidRDefault="000F7178" w:rsidP="0042564F">
            <w:pPr>
              <w:pStyle w:val="TableParagraph"/>
              <w:ind w:left="115"/>
              <w:rPr>
                <w:sz w:val="24"/>
                <w:szCs w:val="24"/>
              </w:rPr>
            </w:pPr>
            <w:r w:rsidRPr="009E0DD0">
              <w:rPr>
                <w:sz w:val="24"/>
                <w:szCs w:val="24"/>
              </w:rPr>
              <w:t>УУПД:</w:t>
            </w:r>
          </w:p>
          <w:p w:rsidR="000F7178" w:rsidRPr="009E0DD0" w:rsidRDefault="000F7178" w:rsidP="0042564F">
            <w:pPr>
              <w:pStyle w:val="TableParagraph"/>
              <w:ind w:left="115"/>
              <w:rPr>
                <w:sz w:val="24"/>
                <w:szCs w:val="24"/>
              </w:rPr>
            </w:pPr>
          </w:p>
          <w:p w:rsidR="000F7178" w:rsidRPr="009E0DD0" w:rsidRDefault="000F7178" w:rsidP="0042564F">
            <w:pPr>
              <w:pStyle w:val="TableParagraph"/>
              <w:ind w:left="115"/>
              <w:rPr>
                <w:sz w:val="24"/>
                <w:szCs w:val="24"/>
              </w:rPr>
            </w:pPr>
            <w:r w:rsidRPr="009E0DD0">
              <w:rPr>
                <w:sz w:val="24"/>
                <w:szCs w:val="24"/>
              </w:rPr>
              <w:t>УУКД:</w:t>
            </w:r>
          </w:p>
          <w:p w:rsidR="000F7178" w:rsidRPr="009E0DD0" w:rsidRDefault="000F7178" w:rsidP="0042564F">
            <w:pPr>
              <w:pStyle w:val="TableParagraph"/>
              <w:ind w:left="115"/>
              <w:rPr>
                <w:sz w:val="24"/>
                <w:szCs w:val="24"/>
              </w:rPr>
            </w:pPr>
          </w:p>
          <w:p w:rsidR="000F7178" w:rsidRPr="00C15DE5" w:rsidRDefault="000F7178" w:rsidP="0042564F">
            <w:pPr>
              <w:pStyle w:val="TableParagraph"/>
              <w:ind w:left="115"/>
              <w:rPr>
                <w:sz w:val="24"/>
                <w:szCs w:val="24"/>
              </w:rPr>
            </w:pPr>
            <w:r w:rsidRPr="009E0DD0">
              <w:rPr>
                <w:sz w:val="24"/>
                <w:szCs w:val="24"/>
              </w:rPr>
              <w:t>УУРД: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7178" w:rsidRPr="000749DB" w:rsidTr="0042564F">
        <w:trPr>
          <w:cantSplit/>
          <w:trHeight w:val="451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Включение в систему знаний, повторение</w:t>
            </w:r>
          </w:p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(7-8 мин)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Включение "открытия" в систему знаний, повторение и закрепление ранее изученного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253"/>
              </w:tabs>
              <w:ind w:left="0" w:right="101"/>
              <w:jc w:val="both"/>
              <w:rPr>
                <w:b/>
                <w:sz w:val="24"/>
              </w:rPr>
            </w:pPr>
            <w:r w:rsidRPr="00CA3220">
              <w:rPr>
                <w:b/>
                <w:sz w:val="24"/>
              </w:rPr>
              <w:t>Организует</w:t>
            </w:r>
            <w:r w:rsidRPr="00CA3220">
              <w:rPr>
                <w:b/>
                <w:spacing w:val="-4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повторение</w:t>
            </w:r>
            <w:r w:rsidRPr="00CA3220">
              <w:rPr>
                <w:b/>
                <w:spacing w:val="-3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и</w:t>
            </w:r>
            <w:r w:rsidRPr="00CA3220">
              <w:rPr>
                <w:b/>
                <w:spacing w:val="-2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закрепление</w:t>
            </w:r>
            <w:r w:rsidRPr="00CA3220">
              <w:rPr>
                <w:b/>
                <w:spacing w:val="-3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ранее</w:t>
            </w:r>
            <w:r w:rsidRPr="00CA3220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Pr="00CA3220">
              <w:rPr>
                <w:b/>
                <w:sz w:val="24"/>
              </w:rPr>
              <w:t>изученного</w:t>
            </w:r>
            <w:proofErr w:type="gramEnd"/>
            <w:r w:rsidRPr="00CA3220">
              <w:rPr>
                <w:b/>
                <w:sz w:val="24"/>
              </w:rPr>
              <w:t xml:space="preserve"> на</w:t>
            </w:r>
            <w:r w:rsidRPr="00CA3220">
              <w:rPr>
                <w:b/>
                <w:spacing w:val="-5"/>
                <w:sz w:val="24"/>
              </w:rPr>
              <w:t xml:space="preserve"> </w:t>
            </w:r>
            <w:r w:rsidRPr="00CA3220">
              <w:rPr>
                <w:b/>
                <w:sz w:val="24"/>
              </w:rPr>
              <w:t>уроке.</w:t>
            </w: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ind w:left="0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Посмотрите на план. Какой пункт плана мы еще выполнили?</w:t>
            </w: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-Какой нам остался?</w:t>
            </w: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-На экране вы видите опорные вопросы, которые помогут вам сделать выводы.</w:t>
            </w: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ind w:left="0" w:right="101"/>
              <w:jc w:val="both"/>
              <w:rPr>
                <w:sz w:val="24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ind w:left="0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 каких органов состоит дыхательная система?</w:t>
            </w: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ind w:left="0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чем важность дыхательной системы?</w:t>
            </w: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ind w:left="0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Что нового узнали на уроке?</w:t>
            </w:r>
          </w:p>
          <w:p w:rsidR="000F7178" w:rsidRDefault="000F7178" w:rsidP="0042564F">
            <w:pPr>
              <w:pStyle w:val="TableParagraph"/>
              <w:tabs>
                <w:tab w:val="left" w:pos="253"/>
              </w:tabs>
              <w:ind w:left="0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Что вас удивило?</w:t>
            </w:r>
          </w:p>
          <w:p w:rsidR="000F7178" w:rsidRPr="00AB5099" w:rsidRDefault="000F7178" w:rsidP="0042564F">
            <w:pPr>
              <w:pStyle w:val="TableParagraph"/>
              <w:tabs>
                <w:tab w:val="left" w:pos="253"/>
              </w:tabs>
              <w:ind w:left="0" w:right="101"/>
              <w:jc w:val="both"/>
              <w:rPr>
                <w:i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Default="000F7178" w:rsidP="0042564F">
            <w:pPr>
              <w:pStyle w:val="TableParagraph"/>
              <w:tabs>
                <w:tab w:val="left" w:pos="271"/>
              </w:tabs>
              <w:ind w:left="115"/>
              <w:rPr>
                <w:b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71"/>
              </w:tabs>
              <w:ind w:left="115"/>
              <w:rPr>
                <w:b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71"/>
              </w:tabs>
              <w:ind w:left="115"/>
              <w:rPr>
                <w:b/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71"/>
              </w:tabs>
              <w:ind w:left="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2. Выполнить задания</w:t>
            </w:r>
          </w:p>
          <w:p w:rsidR="000F7178" w:rsidRDefault="000F7178" w:rsidP="0042564F">
            <w:pPr>
              <w:pStyle w:val="TableParagraph"/>
              <w:tabs>
                <w:tab w:val="left" w:pos="271"/>
              </w:tabs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sz w:val="24"/>
                <w:szCs w:val="24"/>
                <w:lang w:eastAsia="ru-RU"/>
              </w:rPr>
              <w:t>последний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– подвести итоги</w:t>
            </w:r>
          </w:p>
          <w:p w:rsidR="000F7178" w:rsidRDefault="000F7178" w:rsidP="0042564F">
            <w:pPr>
              <w:pStyle w:val="TableParagraph"/>
              <w:tabs>
                <w:tab w:val="left" w:pos="271"/>
              </w:tabs>
              <w:ind w:left="0"/>
              <w:rPr>
                <w:sz w:val="24"/>
                <w:szCs w:val="24"/>
                <w:lang w:eastAsia="ru-RU"/>
              </w:rPr>
            </w:pPr>
          </w:p>
          <w:p w:rsidR="000F7178" w:rsidRDefault="000F7178" w:rsidP="0042564F">
            <w:pPr>
              <w:pStyle w:val="TableParagraph"/>
              <w:tabs>
                <w:tab w:val="left" w:pos="271"/>
              </w:tabs>
              <w:ind w:left="0"/>
              <w:rPr>
                <w:sz w:val="24"/>
                <w:szCs w:val="24"/>
                <w:lang w:eastAsia="ru-RU"/>
              </w:rPr>
            </w:pPr>
          </w:p>
          <w:p w:rsidR="000F7178" w:rsidRPr="00AB5099" w:rsidRDefault="000F7178" w:rsidP="0042564F">
            <w:pPr>
              <w:pStyle w:val="TableParagraph"/>
              <w:tabs>
                <w:tab w:val="left" w:pos="271"/>
              </w:tabs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Повторяют изученный материал, тем самым делая выводы своей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УУПД:</w:t>
            </w:r>
          </w:p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УУКД:</w:t>
            </w:r>
          </w:p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C15DE5" w:rsidRDefault="000F7178" w:rsidP="0042564F">
            <w:pPr>
              <w:widowControl w:val="0"/>
              <w:snapToGrid w:val="0"/>
              <w:spacing w:after="0" w:line="252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УУРД: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78" w:rsidRPr="000749DB" w:rsidTr="0042564F">
        <w:trPr>
          <w:cantSplit/>
          <w:trHeight w:val="268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Рефлексия деятельности </w:t>
            </w:r>
          </w:p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(2-3 мин)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Самооценка результатов деятельности, осознание метода построения, границ применения нового знания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C35CB7" w:rsidRDefault="000F7178" w:rsidP="0042564F">
            <w:pPr>
              <w:pStyle w:val="TableParagraph"/>
              <w:tabs>
                <w:tab w:val="left" w:pos="287"/>
              </w:tabs>
              <w:ind w:left="0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C35CB7">
              <w:rPr>
                <w:b/>
                <w:sz w:val="24"/>
              </w:rPr>
              <w:t>оздает условия для рефлексии учебной деятельности</w:t>
            </w:r>
            <w:r w:rsidRPr="00C35CB7">
              <w:rPr>
                <w:b/>
                <w:spacing w:val="1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обучающихся на уроке для соотнесения целей и результатов</w:t>
            </w:r>
            <w:r w:rsidRPr="00C35CB7">
              <w:rPr>
                <w:b/>
                <w:spacing w:val="1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учебной</w:t>
            </w:r>
            <w:r w:rsidRPr="00C35CB7">
              <w:rPr>
                <w:b/>
                <w:spacing w:val="1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деятельности,</w:t>
            </w:r>
            <w:r w:rsidRPr="00C35CB7">
              <w:rPr>
                <w:b/>
                <w:spacing w:val="1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фиксирования</w:t>
            </w:r>
            <w:r w:rsidRPr="00C35CB7">
              <w:rPr>
                <w:b/>
                <w:spacing w:val="1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степени</w:t>
            </w:r>
            <w:r w:rsidRPr="00C35CB7">
              <w:rPr>
                <w:b/>
                <w:spacing w:val="1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их</w:t>
            </w:r>
            <w:r w:rsidRPr="00C35CB7">
              <w:rPr>
                <w:b/>
                <w:spacing w:val="1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соответствия.</w:t>
            </w:r>
          </w:p>
          <w:p w:rsidR="000F7178" w:rsidRDefault="000F7178" w:rsidP="0042564F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-Давайте в завершении сделаем с вами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z w:val="24"/>
              </w:rPr>
              <w:t xml:space="preserve"> к изученной теме. Для тех, кто не знает, на экране показаны этапы написания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z w:val="24"/>
              </w:rPr>
              <w:t>.</w:t>
            </w:r>
          </w:p>
          <w:p w:rsidR="000F7178" w:rsidRDefault="000F7178" w:rsidP="0042564F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</w:p>
          <w:p w:rsidR="000F7178" w:rsidRPr="003E0D9D" w:rsidRDefault="000F7178" w:rsidP="0042564F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-Спасибо за урок, до свидания!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C35CB7" w:rsidRDefault="000F7178" w:rsidP="0042564F">
            <w:pPr>
              <w:pStyle w:val="TableParagraph"/>
              <w:tabs>
                <w:tab w:val="left" w:pos="289"/>
              </w:tabs>
              <w:ind w:left="0" w:right="1093"/>
              <w:rPr>
                <w:b/>
                <w:sz w:val="24"/>
              </w:rPr>
            </w:pPr>
            <w:r w:rsidRPr="00C35CB7">
              <w:rPr>
                <w:b/>
                <w:sz w:val="24"/>
              </w:rPr>
              <w:t>Осуществляют</w:t>
            </w:r>
            <w:r w:rsidRPr="00C35CB7">
              <w:rPr>
                <w:b/>
                <w:spacing w:val="-7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самооценку</w:t>
            </w:r>
            <w:r w:rsidRPr="00C35CB7">
              <w:rPr>
                <w:b/>
                <w:spacing w:val="-8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своей</w:t>
            </w:r>
            <w:r w:rsidRPr="00C35CB7">
              <w:rPr>
                <w:b/>
                <w:spacing w:val="-2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учебной</w:t>
            </w:r>
            <w:r w:rsidRPr="00C35CB7">
              <w:rPr>
                <w:b/>
                <w:spacing w:val="-57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деятельности,</w:t>
            </w:r>
            <w:r w:rsidRPr="00C35CB7">
              <w:rPr>
                <w:b/>
                <w:spacing w:val="-5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соотносят</w:t>
            </w:r>
            <w:r w:rsidRPr="00C35CB7">
              <w:rPr>
                <w:b/>
                <w:spacing w:val="-6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цель</w:t>
            </w:r>
            <w:r w:rsidRPr="00C35CB7">
              <w:rPr>
                <w:b/>
                <w:spacing w:val="-6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и</w:t>
            </w:r>
            <w:r w:rsidRPr="00C35CB7">
              <w:rPr>
                <w:b/>
                <w:spacing w:val="-7"/>
                <w:sz w:val="24"/>
              </w:rPr>
              <w:t xml:space="preserve"> </w:t>
            </w:r>
            <w:r w:rsidRPr="00C35CB7">
              <w:rPr>
                <w:b/>
                <w:sz w:val="24"/>
              </w:rPr>
              <w:t>результат.</w:t>
            </w:r>
          </w:p>
          <w:p w:rsidR="000F7178" w:rsidRPr="003E0D9D" w:rsidRDefault="000F7178" w:rsidP="0042564F">
            <w:pPr>
              <w:pStyle w:val="TableParagraph"/>
              <w:tabs>
                <w:tab w:val="left" w:pos="289"/>
              </w:tabs>
              <w:spacing w:line="270" w:lineRule="atLeast"/>
              <w:ind w:left="148" w:right="1052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УУПД:</w:t>
            </w:r>
          </w:p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УУКД:</w:t>
            </w:r>
          </w:p>
          <w:p w:rsidR="000F7178" w:rsidRPr="009E0DD0" w:rsidRDefault="000F7178" w:rsidP="0042564F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7178" w:rsidRPr="000749DB" w:rsidRDefault="000F7178" w:rsidP="0042564F">
            <w:pPr>
              <w:widowControl w:val="0"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УУРД: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7178" w:rsidRPr="000749DB" w:rsidRDefault="000F7178" w:rsidP="0042564F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14572" w:rsidRDefault="000F7178"/>
    <w:sectPr w:rsidR="00B14572" w:rsidSect="00B268BF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78"/>
    <w:rsid w:val="000F7178"/>
    <w:rsid w:val="001054CD"/>
    <w:rsid w:val="008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78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17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F7178"/>
    <w:pPr>
      <w:widowControl w:val="0"/>
      <w:suppressAutoHyphens w:val="0"/>
      <w:autoSpaceDE w:val="0"/>
      <w:autoSpaceDN w:val="0"/>
      <w:spacing w:after="0" w:line="240" w:lineRule="auto"/>
      <w:ind w:left="94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7178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78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17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F7178"/>
    <w:pPr>
      <w:widowControl w:val="0"/>
      <w:suppressAutoHyphens w:val="0"/>
      <w:autoSpaceDE w:val="0"/>
      <w:autoSpaceDN w:val="0"/>
      <w:spacing w:after="0" w:line="240" w:lineRule="auto"/>
      <w:ind w:left="94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7178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</dc:creator>
  <cp:lastModifiedBy>МД</cp:lastModifiedBy>
  <cp:revision>1</cp:revision>
  <dcterms:created xsi:type="dcterms:W3CDTF">2025-05-29T06:43:00Z</dcterms:created>
  <dcterms:modified xsi:type="dcterms:W3CDTF">2025-05-29T06:45:00Z</dcterms:modified>
</cp:coreProperties>
</file>